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E5" w:rsidRDefault="00FB06E5" w:rsidP="00FB06E5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B06E5">
        <w:rPr>
          <w:rFonts w:ascii="Times New Roman" w:hAnsi="Times New Roman" w:cs="Times New Roman"/>
          <w:b/>
          <w:bCs/>
          <w:i/>
          <w:sz w:val="28"/>
          <w:szCs w:val="28"/>
        </w:rPr>
        <w:t>Дыхательная гимнастика в работе с детьми дошкольного возраста с речевыми нарушениями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FB06E5" w:rsidRPr="00FB06E5" w:rsidRDefault="00FB06E5" w:rsidP="00FB06E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B06E5" w:rsidRPr="00FB06E5" w:rsidRDefault="00FB06E5" w:rsidP="00FB06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06E5">
        <w:rPr>
          <w:rFonts w:ascii="Times New Roman" w:hAnsi="Times New Roman" w:cs="Times New Roman"/>
          <w:sz w:val="24"/>
          <w:szCs w:val="24"/>
        </w:rPr>
        <w:t>МБДОУ №22 «Синяя птица»</w:t>
      </w:r>
    </w:p>
    <w:p w:rsidR="00FB06E5" w:rsidRPr="00FB06E5" w:rsidRDefault="00FB06E5" w:rsidP="00FB06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06E5">
        <w:rPr>
          <w:rFonts w:ascii="Times New Roman" w:hAnsi="Times New Roman" w:cs="Times New Roman"/>
          <w:sz w:val="24"/>
          <w:szCs w:val="24"/>
        </w:rPr>
        <w:t>Учитель – логопед Дунаева Н.С.</w:t>
      </w:r>
    </w:p>
    <w:p w:rsidR="00FB06E5" w:rsidRPr="00FB06E5" w:rsidRDefault="00FB06E5" w:rsidP="00FB06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6E5" w:rsidRPr="00FB06E5" w:rsidRDefault="00FB06E5" w:rsidP="00FB06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6E5">
        <w:rPr>
          <w:rFonts w:ascii="Times New Roman" w:hAnsi="Times New Roman" w:cs="Times New Roman"/>
          <w:sz w:val="24"/>
          <w:szCs w:val="24"/>
        </w:rPr>
        <w:t xml:space="preserve">     </w:t>
      </w:r>
      <w:r w:rsidRPr="00FB06E5">
        <w:rPr>
          <w:rFonts w:ascii="Times New Roman" w:hAnsi="Times New Roman" w:cs="Times New Roman"/>
          <w:sz w:val="24"/>
          <w:szCs w:val="24"/>
        </w:rPr>
        <w:t>Важнейшее условие правильной речи; это четкая, ненапряженная артикуляция и правильное дыхание. Развитие дыхание; один из первых и очень важных этапов коррекционного воздействия на детей с нарушениями речи независимо от речевого дефекта.</w:t>
      </w:r>
    </w:p>
    <w:p w:rsidR="003C0F9B" w:rsidRPr="00FB06E5" w:rsidRDefault="00FB06E5" w:rsidP="00FB06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6E5">
        <w:rPr>
          <w:rFonts w:ascii="Times New Roman" w:hAnsi="Times New Roman" w:cs="Times New Roman"/>
          <w:sz w:val="24"/>
          <w:szCs w:val="24"/>
        </w:rPr>
        <w:t xml:space="preserve">     </w:t>
      </w:r>
      <w:r w:rsidRPr="00FB06E5">
        <w:rPr>
          <w:rFonts w:ascii="Times New Roman" w:hAnsi="Times New Roman" w:cs="Times New Roman"/>
          <w:sz w:val="24"/>
          <w:szCs w:val="24"/>
        </w:rPr>
        <w:t>Цель дыхательной гимнастики; увеличить объем дыхания, нормализовать его ритм, выработать плавный</w:t>
      </w:r>
      <w:r w:rsidRPr="00FB06E5">
        <w:rPr>
          <w:rFonts w:ascii="Times New Roman" w:hAnsi="Times New Roman" w:cs="Times New Roman"/>
          <w:sz w:val="24"/>
          <w:szCs w:val="24"/>
        </w:rPr>
        <w:t>, длительный, экономный выдох.</w:t>
      </w:r>
      <w:r w:rsidRPr="00FB06E5">
        <w:rPr>
          <w:rFonts w:ascii="Times New Roman" w:hAnsi="Times New Roman" w:cs="Times New Roman"/>
          <w:sz w:val="24"/>
          <w:szCs w:val="24"/>
        </w:rPr>
        <w:t xml:space="preserve"> Дыхательные упражнения улучшают деятельность дыхательной мускулатуры, усиливают обменные и </w:t>
      </w:r>
      <w:r w:rsidRPr="00FB06E5">
        <w:rPr>
          <w:rFonts w:ascii="Times New Roman" w:hAnsi="Times New Roman" w:cs="Times New Roman"/>
          <w:sz w:val="24"/>
          <w:szCs w:val="24"/>
        </w:rPr>
        <w:t>восстановительные</w:t>
      </w:r>
      <w:r w:rsidRPr="00FB06E5">
        <w:rPr>
          <w:rFonts w:ascii="Times New Roman" w:hAnsi="Times New Roman" w:cs="Times New Roman"/>
          <w:sz w:val="24"/>
          <w:szCs w:val="24"/>
        </w:rPr>
        <w:t xml:space="preserve"> процессы. Кроме того дыхательные упражнения позволяют развить сильную воздушную струю, которая необходима для правильной речи.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rPr>
          <w:rStyle w:val="a3"/>
        </w:rPr>
        <w:t>Цель дыхательной гимнастики</w:t>
      </w:r>
      <w:r w:rsidRPr="00FB06E5">
        <w:rPr>
          <w:rStyle w:val="a3"/>
        </w:rPr>
        <w:t xml:space="preserve"> </w:t>
      </w:r>
      <w:r w:rsidRPr="00FB06E5">
        <w:t>– увеличить объем дыхания, нормализовать его ритм, выработать плавный, длительный, экономный выдох.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t xml:space="preserve">Дыхательные упражнения улучшают деятельность дыхательной мускулатуры, усиливают обменные и </w:t>
      </w:r>
      <w:r w:rsidRPr="00FB06E5">
        <w:t>восстановительные</w:t>
      </w:r>
      <w:r w:rsidRPr="00FB06E5">
        <w:t xml:space="preserve"> процессы. Кроме того дыхательные упражнения позволяют развить сильную воздушную струю, которая необходима для правильной речи.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t> 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rPr>
          <w:rStyle w:val="a3"/>
        </w:rPr>
        <w:t>При проведении дыхательной гимнастики необходимо соблюдать ряд правил: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t>1. Заниматься только в проветренном помещении, до еды.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t>2. Не переутомляйте ребенка, то есть строго дозируйте количество и темп проведения упражнений. При недомогании лучше отложить занятие.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t>3. Следить, чтобы ребенок не напрягал плечи, шею, ощущал движение диафрагмы, межреберных мышц, мышцы нижней части жив</w:t>
      </w:r>
      <w:r w:rsidRPr="00FB06E5">
        <w:t>ота. Следить, чтобы щеки не наду</w:t>
      </w:r>
      <w:r w:rsidRPr="00FB06E5">
        <w:t>вались.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t>4. Движения необходимо производить плавно, под счет. Медленно.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t>5. Нужно сочетать дыхательные упражнения с голо</w:t>
      </w:r>
      <w:r w:rsidRPr="00FB06E5">
        <w:t>со</w:t>
      </w:r>
      <w:r w:rsidRPr="00FB06E5">
        <w:t>выми упражнениями и артикуляционной гимнастикой.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t xml:space="preserve">Процесс дыхания </w:t>
      </w:r>
      <w:r w:rsidRPr="00FB06E5">
        <w:t>осуществляется</w:t>
      </w:r>
      <w:r w:rsidRPr="00FB06E5">
        <w:t xml:space="preserve"> дыхательными центрами нервной системы и состоит из четырех фаз: выдоха, паузы, вдоха и выдоха, которые непрерывно следуют одна за другой.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rPr>
          <w:rStyle w:val="a3"/>
        </w:rPr>
        <w:t>Различают физиологическое и речевое дыхание.</w:t>
      </w:r>
      <w:r w:rsidRPr="00FB06E5">
        <w:rPr>
          <w:rStyle w:val="a3"/>
        </w:rPr>
        <w:t xml:space="preserve"> </w:t>
      </w:r>
      <w:r w:rsidRPr="00FB06E5">
        <w:t>В чем отличие речевого дыхания и обычного?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t xml:space="preserve"> Дыхание в </w:t>
      </w:r>
      <w:r w:rsidRPr="00FB06E5">
        <w:t>жизни</w:t>
      </w:r>
      <w:r w:rsidRPr="00FB06E5">
        <w:t xml:space="preserve"> непроизвольно. Оно выполняет функцию газообмена в человеческом организме. Вдох и выдох совершаются через нос, они коротки и равны по времени. Последовательность физиологического дыхания – вдох, выдох, пауза.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t>Речевое дыхание во многом управляемый процесс. При речи вдох делается и носом и ртом. Выдох значительно длиннее вдоха. Иная и последовательность дыхания. После короткого вдоха следует пауза, а затем длинный звуковой выдох. Чем длиннее произносимая фраза, тем длиннее выдох.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t>Воспитанию активного выдоха способствуют также следующие упражнения: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t>1</w:t>
      </w:r>
      <w:r w:rsidRPr="00FB06E5">
        <w:rPr>
          <w:rStyle w:val="a3"/>
        </w:rPr>
        <w:t xml:space="preserve">. «Кораблики». </w:t>
      </w:r>
      <w:r w:rsidRPr="00FB06E5">
        <w:t>Ребенку предлагается широкая емкость с водой, а в ней – бумажные кораблики, которые могут быть просто кусочки бумаги. Ребенок, медленно вдыхая, направляет воздушную струю на «кораблики», подгоняя его к другому «берегу».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rPr>
          <w:rStyle w:val="a3"/>
        </w:rPr>
        <w:t> 2. «Снег и ветер».</w:t>
      </w:r>
      <w:r w:rsidRPr="00FB06E5">
        <w:rPr>
          <w:rStyle w:val="a3"/>
        </w:rPr>
        <w:t xml:space="preserve"> </w:t>
      </w:r>
      <w:r w:rsidRPr="00FB06E5">
        <w:t>Из м</w:t>
      </w:r>
      <w:r w:rsidRPr="00FB06E5">
        <w:t xml:space="preserve">аленьких кусочков ваты скатываются небольшие шарики – «снег» и выкладываются на столе. Ребенку предлагают дуть на «снег», как холодный зимний </w:t>
      </w:r>
      <w:r w:rsidRPr="00FB06E5">
        <w:lastRenderedPageBreak/>
        <w:t xml:space="preserve">ветер. При этом «комья снега» должны медленно передвигаться к </w:t>
      </w:r>
      <w:r w:rsidRPr="00FB06E5">
        <w:t>противоположному</w:t>
      </w:r>
      <w:r w:rsidRPr="00FB06E5">
        <w:t xml:space="preserve"> краю стола.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rPr>
          <w:rStyle w:val="a3"/>
        </w:rPr>
        <w:t>3. «Кто спрятался?»</w:t>
      </w:r>
      <w:r w:rsidRPr="00FB06E5">
        <w:rPr>
          <w:rStyle w:val="a3"/>
        </w:rPr>
        <w:t xml:space="preserve"> </w:t>
      </w:r>
      <w:r w:rsidRPr="00FB06E5">
        <w:t xml:space="preserve">На предметную картинку размером с четверть альбомного листа </w:t>
      </w:r>
      <w:r w:rsidRPr="00FB06E5">
        <w:t>наклеим</w:t>
      </w:r>
      <w:r w:rsidRPr="00FB06E5">
        <w:t xml:space="preserve"> с одного края гофрированную бумагу, изрезанную бахромой. Получается, что картинка нахо</w:t>
      </w:r>
      <w:r w:rsidRPr="00FB06E5">
        <w:t>дится под тоненькими полосками</w:t>
      </w:r>
      <w:r w:rsidRPr="00FB06E5">
        <w:t xml:space="preserve"> гофрированной бумаги. Ребенку предлагается дуть на бумажную бахрому, пока она не поднимется, и не станет видно картинку.    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t xml:space="preserve"> </w:t>
      </w:r>
      <w:r w:rsidRPr="00FB06E5">
        <w:rPr>
          <w:rStyle w:val="a3"/>
        </w:rPr>
        <w:t xml:space="preserve">4. «Свеча». </w:t>
      </w:r>
      <w:r w:rsidRPr="00FB06E5">
        <w:t>Ребенку предлагается дуть на огонек горящей свечи так, чтобы не задуть ее, а лишь немного отклонить пламя. Дуть нужно долго, аккуратно, потихонечку. (Можно изготовить из бросового материала имитацию свечи).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rPr>
          <w:rStyle w:val="a3"/>
        </w:rPr>
        <w:t xml:space="preserve">5. «Листопад». </w:t>
      </w:r>
      <w:r w:rsidRPr="00FB06E5">
        <w:t>Вырежьте</w:t>
      </w:r>
      <w:r w:rsidRPr="00FB06E5">
        <w:t xml:space="preserve"> из тонкого цветной бумаги желтого и красного цветов осенние листья: дубовые, кленовые, березовые (можно использовать настоящие осенние листья деревьев). Предложите ребенку устроить листопад дома, сдувая листочки.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rPr>
          <w:rStyle w:val="a3"/>
        </w:rPr>
        <w:t>6. «Занавеска».</w:t>
      </w:r>
      <w:r w:rsidRPr="00FB06E5">
        <w:rPr>
          <w:rStyle w:val="a3"/>
        </w:rPr>
        <w:t xml:space="preserve"> </w:t>
      </w:r>
      <w:r w:rsidRPr="00FB06E5">
        <w:t>Дуть на специально изготовленную из тонкой, нарезанной полосками бумаги «занавеску.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rPr>
          <w:rStyle w:val="a3"/>
        </w:rPr>
        <w:t xml:space="preserve">7. «Шторм в стакане». </w:t>
      </w:r>
      <w:r w:rsidRPr="00FB06E5">
        <w:t xml:space="preserve">Для этой игры необходимы </w:t>
      </w:r>
      <w:r w:rsidRPr="00FB06E5">
        <w:t>соломинка</w:t>
      </w:r>
      <w:r w:rsidRPr="00FB06E5">
        <w:t xml:space="preserve"> для </w:t>
      </w:r>
      <w:r w:rsidRPr="00FB06E5">
        <w:t>коктейля</w:t>
      </w:r>
      <w:r w:rsidRPr="00FB06E5">
        <w:t xml:space="preserve"> и стакан с водой. Посередине широкого языка кладется </w:t>
      </w:r>
      <w:r w:rsidRPr="00FB06E5">
        <w:t>соломинка</w:t>
      </w:r>
      <w:r w:rsidRPr="00FB06E5">
        <w:t>, конец которой опускается в стакан с водой. Ребенок дует через соломинку, чтобы вода забурлила. Следите, чтобы щеки не надувались, а губы были неподвижны.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rPr>
          <w:rStyle w:val="a3"/>
        </w:rPr>
        <w:t xml:space="preserve">8. «Чей пароход лучше гудит?» </w:t>
      </w:r>
      <w:r w:rsidRPr="00FB06E5">
        <w:t>Для игры необходимы стеклянные пузырьки. Взрослый один пузырек берет себе, а другой дает ребенку. Взрослый показывает, как можно погудеть в пузырек. Надо слегка высунуть кончик языка так, чтобы он касался края горлышка, пузырек касается подбородка. Струя воздуха должна быть длительной и идти посередине языка. После показа взрослый предлагает изобразить гудок ребенку. Если гудок не получается, значит, ребенок не соблюдает одно из правил.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rPr>
          <w:rStyle w:val="a3"/>
        </w:rPr>
        <w:t xml:space="preserve">9. «Футбол». </w:t>
      </w:r>
      <w:r w:rsidRPr="00FB06E5">
        <w:t xml:space="preserve">Из кусочка ваты скатайте шарик. Это мяч. Ворота два </w:t>
      </w:r>
      <w:r w:rsidRPr="00FB06E5">
        <w:t>кубика</w:t>
      </w:r>
      <w:r w:rsidRPr="00FB06E5">
        <w:t xml:space="preserve"> или два карандаша. Ребенок дует на «мяч», пытаясь «забить гол». Вата должна оказаться между кубиками.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rPr>
          <w:rStyle w:val="a3"/>
        </w:rPr>
        <w:t xml:space="preserve">10. «Живые предметы». </w:t>
      </w:r>
      <w:r w:rsidRPr="00FB06E5">
        <w:t>Возьмите любой карандаш или деревянную катушку от использованных ниток. Положите выбранный вами предмет на ровную поверхность (поверхность стола). Предложите ребенку плавно подуть на карандаш или катушку.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rPr>
          <w:rStyle w:val="a3"/>
        </w:rPr>
        <w:t>11. «Греем руки».</w:t>
      </w:r>
      <w:r w:rsidRPr="00FB06E5">
        <w:rPr>
          <w:rStyle w:val="a3"/>
        </w:rPr>
        <w:t xml:space="preserve"> </w:t>
      </w:r>
      <w:r w:rsidRPr="00FB06E5">
        <w:t>Ребенку предлагается контролировать выдох ладошками – дуем на ладошки.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t>А также дуть на бабочки, вертушки, цветы, метелочки, бумажные фигурки акробатов, мыльные пузыри, полоски бумаги и т.п.</w:t>
      </w:r>
    </w:p>
    <w:p w:rsidR="00FB06E5" w:rsidRPr="00FB06E5" w:rsidRDefault="00FB06E5" w:rsidP="00FB06E5">
      <w:pPr>
        <w:pStyle w:val="a4"/>
        <w:spacing w:before="0" w:beforeAutospacing="0" w:after="0" w:afterAutospacing="0"/>
        <w:rPr>
          <w:rStyle w:val="a3"/>
        </w:rPr>
      </w:pPr>
    </w:p>
    <w:p w:rsidR="00FB06E5" w:rsidRPr="00FB06E5" w:rsidRDefault="00FB06E5" w:rsidP="00FB06E5">
      <w:pPr>
        <w:pStyle w:val="a4"/>
        <w:spacing w:before="0" w:beforeAutospacing="0" w:after="0" w:afterAutospacing="0"/>
        <w:jc w:val="center"/>
      </w:pPr>
      <w:r w:rsidRPr="00FB06E5">
        <w:rPr>
          <w:rStyle w:val="a3"/>
        </w:rPr>
        <w:t>Комплекс базовых упражнений парадоксальной гимнастики</w:t>
      </w:r>
    </w:p>
    <w:p w:rsidR="00FB06E5" w:rsidRPr="00FB06E5" w:rsidRDefault="00FB06E5" w:rsidP="00FB06E5">
      <w:pPr>
        <w:pStyle w:val="a4"/>
        <w:spacing w:before="0" w:beforeAutospacing="0" w:after="0" w:afterAutospacing="0"/>
        <w:jc w:val="center"/>
      </w:pPr>
      <w:r w:rsidRPr="00FB06E5">
        <w:rPr>
          <w:rStyle w:val="a3"/>
        </w:rPr>
        <w:t>А.Н. Стрельниковой.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t xml:space="preserve">Все упражнения </w:t>
      </w:r>
      <w:r w:rsidRPr="00FB06E5">
        <w:t>ритмизированы</w:t>
      </w:r>
      <w:r w:rsidRPr="00FB06E5">
        <w:t>. Каждое упражнение повторяется 8 раз, после 3-5 секундного перерыва рекомендуется переходить к следующему. Общая продолжительность гимнастики 5-7 минут. В начале обучения осваивается одно упражнение. В каждый следующий день добавляется еще по одному. Весь комплекс состоит из одиннадцати упражнений.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rPr>
          <w:rStyle w:val="a3"/>
        </w:rPr>
        <w:t>1. «Ладошки».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proofErr w:type="spellStart"/>
      <w:r w:rsidRPr="00FB06E5">
        <w:t>И.п</w:t>
      </w:r>
      <w:proofErr w:type="spellEnd"/>
      <w:r w:rsidRPr="00FB06E5">
        <w:t xml:space="preserve">.: встать прямо, поднять ладони на уровень лица, </w:t>
      </w:r>
      <w:r w:rsidRPr="00FB06E5">
        <w:t>локти</w:t>
      </w:r>
      <w:r w:rsidRPr="00FB06E5">
        <w:t xml:space="preserve"> опустить.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t>Делать короткий, шумный, активный вдох носом и одновременно сжимать кулаки. Выдох плавный, свободный через нос или рот, пальцы разжать. Кисти рук расслабить.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rPr>
          <w:rStyle w:val="a3"/>
        </w:rPr>
        <w:t>2. «Поясок».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proofErr w:type="spellStart"/>
      <w:r w:rsidRPr="00FB06E5">
        <w:rPr>
          <w:rStyle w:val="a3"/>
        </w:rPr>
        <w:t>И.п</w:t>
      </w:r>
      <w:proofErr w:type="spellEnd"/>
      <w:r w:rsidRPr="00FB06E5">
        <w:rPr>
          <w:rStyle w:val="a3"/>
        </w:rPr>
        <w:t>.:</w:t>
      </w:r>
      <w:r w:rsidRPr="00FB06E5">
        <w:rPr>
          <w:rStyle w:val="a3"/>
        </w:rPr>
        <w:t xml:space="preserve"> </w:t>
      </w:r>
      <w:r w:rsidRPr="00FB06E5">
        <w:t>встать прямо, сжать кулаки, прижать их к поясу.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t xml:space="preserve">В момент короткого шумного вдоха носом с силой толкнуть кулаки к полу, как будто что – то, сбрасывая с рук. Во время толчка кулаки разжать, пальцы растопырить. На выдохе вернуться в </w:t>
      </w:r>
      <w:proofErr w:type="spellStart"/>
      <w:r w:rsidRPr="00FB06E5">
        <w:t>И.п</w:t>
      </w:r>
      <w:proofErr w:type="spellEnd"/>
      <w:r w:rsidRPr="00FB06E5">
        <w:t>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rPr>
          <w:rStyle w:val="a3"/>
        </w:rPr>
        <w:lastRenderedPageBreak/>
        <w:t>3. «Насос».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proofErr w:type="spellStart"/>
      <w:r w:rsidRPr="00FB06E5">
        <w:t>И.п</w:t>
      </w:r>
      <w:proofErr w:type="spellEnd"/>
      <w:r w:rsidRPr="00FB06E5">
        <w:t>.: встать прямо, руки опущены (можно взять в руки палочку или свернутую газету, ка рукоятку насоса, и думайте, что накачиваете шину автомобиля).</w:t>
      </w:r>
    </w:p>
    <w:p w:rsidR="00FB06E5" w:rsidRPr="00FB06E5" w:rsidRDefault="00FB06E5" w:rsidP="00FB06E5">
      <w:pPr>
        <w:pStyle w:val="a4"/>
        <w:spacing w:before="0" w:beforeAutospacing="0" w:after="0" w:afterAutospacing="0"/>
        <w:rPr>
          <w:rStyle w:val="a3"/>
          <w:b w:val="0"/>
          <w:bCs w:val="0"/>
        </w:rPr>
      </w:pPr>
      <w:r w:rsidRPr="00FB06E5">
        <w:t>Вдох – в крайней точке наклона. Слишком сильно наклоняться и выпрямляться необязательно. Шину нужно быстро накачать и ехать дальше. Повторяйте вдохи одновременно с наклонами часто, ритмично и легко. Голову не поднимать. Смотреть вниз на воображаемый насос. Вдох, как укол мгновенный.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rPr>
          <w:rStyle w:val="a3"/>
        </w:rPr>
        <w:t>4. «Кошка».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proofErr w:type="spellStart"/>
      <w:r w:rsidRPr="00FB06E5">
        <w:t>И.п</w:t>
      </w:r>
      <w:proofErr w:type="spellEnd"/>
      <w:r w:rsidRPr="00FB06E5">
        <w:t xml:space="preserve">.: встать прямо, кисти рук на уровне пояса, </w:t>
      </w:r>
      <w:r w:rsidRPr="00FB06E5">
        <w:t>локти</w:t>
      </w:r>
      <w:r w:rsidRPr="00FB06E5">
        <w:t xml:space="preserve"> чуть согнуты.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t>Вспомните кошку, которая подкрадывается к воробью. Повторяйте ее движения – чуть – чуть приседая, поворачиваясь то вправо, то влево.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t>Тяже</w:t>
      </w:r>
      <w:r w:rsidRPr="00FB06E5">
        <w:t>сть тела переносите то на правую</w:t>
      </w:r>
      <w:r w:rsidRPr="00FB06E5">
        <w:t xml:space="preserve"> ногу, то на левую ногу. На ту, в которую сторону вы повернулись. И шумно нюхайте воздух </w:t>
      </w:r>
      <w:r w:rsidRPr="00FB06E5">
        <w:t>справа</w:t>
      </w:r>
      <w:r w:rsidRPr="00FB06E5">
        <w:t xml:space="preserve">, </w:t>
      </w:r>
      <w:r w:rsidRPr="00FB06E5">
        <w:t>слева</w:t>
      </w:r>
      <w:r w:rsidRPr="00FB06E5">
        <w:t>, в темпе шагов.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rPr>
          <w:rStyle w:val="a3"/>
        </w:rPr>
        <w:t>5. «Обними плечи».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proofErr w:type="spellStart"/>
      <w:r w:rsidRPr="00FB06E5">
        <w:rPr>
          <w:rStyle w:val="a3"/>
        </w:rPr>
        <w:t>И.п</w:t>
      </w:r>
      <w:proofErr w:type="spellEnd"/>
      <w:r w:rsidRPr="00FB06E5">
        <w:rPr>
          <w:rStyle w:val="a3"/>
        </w:rPr>
        <w:t>.:</w:t>
      </w:r>
      <w:r w:rsidRPr="00FB06E5">
        <w:rPr>
          <w:rStyle w:val="a3"/>
        </w:rPr>
        <w:t xml:space="preserve"> </w:t>
      </w:r>
      <w:r w:rsidRPr="00FB06E5">
        <w:t xml:space="preserve">руки согнуты в </w:t>
      </w:r>
      <w:r w:rsidRPr="00FB06E5">
        <w:t>локтях</w:t>
      </w:r>
      <w:r w:rsidRPr="00FB06E5">
        <w:t xml:space="preserve"> и подняты на уровне плеч.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t>Сведение рук перед грудью (сверху- то правая, то левая рука попеременно).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t>При встречном движении рук сжимается верхний отдел легких, в тот момент происходит быстрый, шумный вдох.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rPr>
          <w:rStyle w:val="a3"/>
        </w:rPr>
        <w:t>6. «Повороты головы».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proofErr w:type="spellStart"/>
      <w:r w:rsidRPr="00FB06E5">
        <w:t>И.п</w:t>
      </w:r>
      <w:proofErr w:type="spellEnd"/>
      <w:r w:rsidRPr="00FB06E5">
        <w:t xml:space="preserve">.: Встать прямо, руки </w:t>
      </w:r>
      <w:r w:rsidRPr="00FB06E5">
        <w:t>опущены</w:t>
      </w:r>
      <w:r w:rsidRPr="00FB06E5">
        <w:t>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t xml:space="preserve">Повернуть голову вправо, сделать короткий шумный вдох. Без остановки повернуть голову влево, </w:t>
      </w:r>
      <w:r w:rsidRPr="00FB06E5">
        <w:t>снова</w:t>
      </w:r>
      <w:r w:rsidRPr="00FB06E5">
        <w:t xml:space="preserve"> сделать короткий вдох слева. Выдох пассивный между вдохами.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rPr>
          <w:rStyle w:val="a3"/>
        </w:rPr>
        <w:t>7. «Ушки».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proofErr w:type="spellStart"/>
      <w:r w:rsidRPr="00FB06E5">
        <w:t>И.п</w:t>
      </w:r>
      <w:proofErr w:type="spellEnd"/>
      <w:r w:rsidRPr="00FB06E5">
        <w:t>.: встать прямо, смотреть перед собой.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t>Слегка наклонить голову к правому плечу – короткий шумный вдох носом. Затем наклонить голову влево – тоже вдох. Выдох пассивный между вдохами, наклоны делать без перерыва.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rPr>
          <w:rStyle w:val="a3"/>
        </w:rPr>
        <w:t>8. «Малый маятник».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proofErr w:type="spellStart"/>
      <w:r w:rsidRPr="00FB06E5">
        <w:t>И.п</w:t>
      </w:r>
      <w:proofErr w:type="spellEnd"/>
      <w:r w:rsidRPr="00FB06E5">
        <w:t>.: встать прямо, руки опустить.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t>Опустить голову вниз, посмотреть на пол – вдох. Опустить голову вверх, посмотреть на потолок – тоже вдох. Выдох пассивный между вдохами, движения делаются без остановки. Шею не напрягать.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rPr>
          <w:rStyle w:val="a3"/>
        </w:rPr>
        <w:t>9. «Перекаты».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proofErr w:type="spellStart"/>
      <w:r w:rsidRPr="00FB06E5">
        <w:t>И.п</w:t>
      </w:r>
      <w:proofErr w:type="spellEnd"/>
      <w:r w:rsidRPr="00FB06E5">
        <w:t>.: правая нога впереди, левая на расс</w:t>
      </w:r>
      <w:r w:rsidRPr="00FB06E5">
        <w:t>т</w:t>
      </w:r>
      <w:r w:rsidRPr="00FB06E5">
        <w:t>оянии одного шага</w:t>
      </w:r>
      <w:r w:rsidRPr="00FB06E5">
        <w:t xml:space="preserve"> </w:t>
      </w:r>
      <w:r w:rsidRPr="00FB06E5">
        <w:t>сзади. Тяжесть тела на обеих ногах.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t xml:space="preserve">Перенести тяжесть тела на впереди стоящую правую ногу. Слегка присесть на ней – вдох. Выпрямиться, перенести тяжесть тела на </w:t>
      </w:r>
      <w:r w:rsidRPr="00FB06E5">
        <w:t>стоящую</w:t>
      </w:r>
      <w:r w:rsidRPr="00FB06E5">
        <w:t xml:space="preserve"> сзади левую ногу. Слегка присесть на ней – вдох. Между вдохами пассивный выдох.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rPr>
          <w:rStyle w:val="a3"/>
        </w:rPr>
        <w:t xml:space="preserve">10. «Танцевальные шаги». 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proofErr w:type="spellStart"/>
      <w:r w:rsidRPr="00FB06E5">
        <w:t>И.п</w:t>
      </w:r>
      <w:proofErr w:type="spellEnd"/>
      <w:r w:rsidRPr="00FB06E5">
        <w:t>.: встать прямо, руки опущены вдоль тела.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t>Поднять согнутую в колене правую ногу до уровня живота, слегка приседая на левой ноге – вдох. Вернуться в исходное положение – пассивный свободный выдох. Затем присесть на правой ноге, поднимая левую ногу – вдох. Выдох свободный после каждого вдоха.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t> 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rPr>
          <w:rStyle w:val="a3"/>
        </w:rPr>
        <w:t>Дыхательно упражнения на материале согласных звуков.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rPr>
          <w:rStyle w:val="a3"/>
        </w:rPr>
        <w:t>Цель.</w:t>
      </w:r>
      <w:r w:rsidRPr="00FB06E5">
        <w:rPr>
          <w:rStyle w:val="a3"/>
        </w:rPr>
        <w:t xml:space="preserve"> </w:t>
      </w:r>
      <w:r w:rsidRPr="00FB06E5">
        <w:t>Отработка удлиненного выдоха через рот с одновременным произнесением согласных звуков.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rPr>
          <w:rStyle w:val="a5"/>
        </w:rPr>
        <w:t>Инструкция</w:t>
      </w:r>
      <w:r w:rsidRPr="00FB06E5">
        <w:t>: произнесение согласных идет на одном выдохе. Взрослый следит за тем, чтобы ребенок правильно имитировал нужный звук, и поощрять длину выдоха (отмечать время отчетом, либо разноцветными линиями).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t>- Произнесение глухих согласных на одном выдохе: ф, с, ш, х.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lastRenderedPageBreak/>
        <w:t>- Произнесение двух согласных на одном выдохе. Затем отрабатывается произнесение трех, четырех согласных.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t xml:space="preserve">- Произношение согласных в звукоподражаниях предметов (зазвонил телефон – з-з-з…; ревет трактор – р-р-р…; качаем насос – ш-ш-ш…), животных, явлений природы (лес шумит – ш-ш-ш…; воет вьюга – в-в-в…), людям («не шумите» </w:t>
      </w:r>
      <w:proofErr w:type="gramStart"/>
      <w:r w:rsidRPr="00FB06E5">
        <w:t>-т</w:t>
      </w:r>
      <w:proofErr w:type="gramEnd"/>
      <w:r w:rsidRPr="00FB06E5">
        <w:t>с-с-с).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rPr>
          <w:rStyle w:val="a3"/>
        </w:rPr>
        <w:t>- «Ёжик».</w:t>
      </w:r>
      <w:r w:rsidRPr="00FB06E5">
        <w:rPr>
          <w:rStyle w:val="a3"/>
        </w:rPr>
        <w:t xml:space="preserve"> </w:t>
      </w:r>
      <w:r w:rsidRPr="00FB06E5">
        <w:t>Сидя на ковре, ноги вместе, упор на кисти рук сзади, согнуть ноги в коленях и подтянуть их к груди – медленный вдох на звуке [</w:t>
      </w:r>
      <w:proofErr w:type="gramStart"/>
      <w:r w:rsidRPr="00FB06E5">
        <w:t>ф</w:t>
      </w:r>
      <w:proofErr w:type="gramEnd"/>
      <w:r w:rsidRPr="00FB06E5">
        <w:t>]. Выпрямить ноги – вдох (4-5 раз).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rPr>
          <w:rStyle w:val="a3"/>
        </w:rPr>
        <w:t>-«Шар лопнул».</w:t>
      </w:r>
      <w:r w:rsidRPr="00FB06E5">
        <w:rPr>
          <w:rStyle w:val="a3"/>
        </w:rPr>
        <w:t xml:space="preserve"> </w:t>
      </w:r>
      <w:r w:rsidRPr="00FB06E5">
        <w:t xml:space="preserve">Ноги слегка </w:t>
      </w:r>
      <w:r w:rsidRPr="00FB06E5">
        <w:t>расставить</w:t>
      </w:r>
      <w:r w:rsidRPr="00FB06E5">
        <w:t>, руки опустить вниз. Разведение рук в стороны – вдох. Хлопок перед собой – медленный выдох на звуке – ш-ш-ш.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rPr>
          <w:rStyle w:val="a3"/>
        </w:rPr>
        <w:t xml:space="preserve">3. Дыхательно упражнения на материале слогов.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 Цель. </w:t>
      </w:r>
      <w:r w:rsidRPr="00FB06E5">
        <w:t>Тренировать удлиненный выдох через рот с одновременным проговариванием слогов.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rPr>
          <w:rStyle w:val="a5"/>
        </w:rPr>
        <w:t>Инструкция</w:t>
      </w:r>
      <w:r w:rsidRPr="00FB06E5">
        <w:t>: слоги произносятся на одном выдохе. Упражнения можно сопровождать движением рук. Используется прием нарастания слогов.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rPr>
          <w:rStyle w:val="a3"/>
        </w:rPr>
        <w:t>-</w:t>
      </w:r>
      <w:r w:rsidRPr="00FB06E5">
        <w:t xml:space="preserve">Повторение слогов с одинаковыми гласными и одинаковыми согласными: па-па-па; пап-па-па; </w:t>
      </w:r>
      <w:proofErr w:type="spellStart"/>
      <w:r w:rsidRPr="00FB06E5">
        <w:t>апа-апа-апа</w:t>
      </w:r>
      <w:proofErr w:type="spellEnd"/>
      <w:r w:rsidRPr="00FB06E5">
        <w:t>…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rPr>
          <w:rStyle w:val="a3"/>
        </w:rPr>
        <w:t>-</w:t>
      </w:r>
      <w:r w:rsidRPr="00FB06E5">
        <w:t xml:space="preserve">Повторение слогов с одинаковыми гласными и разными согласными: </w:t>
      </w:r>
      <w:proofErr w:type="gramStart"/>
      <w:r w:rsidRPr="00FB06E5">
        <w:t>та-па</w:t>
      </w:r>
      <w:proofErr w:type="gramEnd"/>
      <w:r w:rsidRPr="00FB06E5">
        <w:t xml:space="preserve">; </w:t>
      </w:r>
      <w:proofErr w:type="spellStart"/>
      <w:r w:rsidRPr="00FB06E5">
        <w:t>ти</w:t>
      </w:r>
      <w:proofErr w:type="spellEnd"/>
      <w:r w:rsidRPr="00FB06E5">
        <w:t>-пи; та-па-</w:t>
      </w:r>
      <w:proofErr w:type="spellStart"/>
      <w:r w:rsidRPr="00FB06E5">
        <w:t>ва</w:t>
      </w:r>
      <w:proofErr w:type="spellEnd"/>
      <w:r w:rsidRPr="00FB06E5">
        <w:t>; и др.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rPr>
          <w:rStyle w:val="a3"/>
        </w:rPr>
        <w:t xml:space="preserve">- </w:t>
      </w:r>
      <w:r w:rsidRPr="00FB06E5">
        <w:t xml:space="preserve">Повторение слогов с разными гласными и одинаковыми согласными: </w:t>
      </w:r>
      <w:proofErr w:type="gramStart"/>
      <w:r w:rsidRPr="00FB06E5">
        <w:t>па-</w:t>
      </w:r>
      <w:proofErr w:type="spellStart"/>
      <w:r w:rsidRPr="00FB06E5">
        <w:t>пу</w:t>
      </w:r>
      <w:proofErr w:type="spellEnd"/>
      <w:proofErr w:type="gramEnd"/>
      <w:r w:rsidRPr="00FB06E5">
        <w:t>; па-па-</w:t>
      </w:r>
      <w:proofErr w:type="spellStart"/>
      <w:r w:rsidRPr="00FB06E5">
        <w:t>пу</w:t>
      </w:r>
      <w:proofErr w:type="spellEnd"/>
      <w:r w:rsidRPr="00FB06E5">
        <w:t>-</w:t>
      </w:r>
      <w:proofErr w:type="spellStart"/>
      <w:r w:rsidRPr="00FB06E5">
        <w:t>пу</w:t>
      </w:r>
      <w:proofErr w:type="spellEnd"/>
      <w:r w:rsidRPr="00FB06E5">
        <w:t>; па-па-па-</w:t>
      </w:r>
      <w:proofErr w:type="spellStart"/>
      <w:r w:rsidRPr="00FB06E5">
        <w:t>пу</w:t>
      </w:r>
      <w:proofErr w:type="spellEnd"/>
      <w:r w:rsidRPr="00FB06E5">
        <w:t>-</w:t>
      </w:r>
      <w:proofErr w:type="spellStart"/>
      <w:r w:rsidRPr="00FB06E5">
        <w:t>пу-пу</w:t>
      </w:r>
      <w:proofErr w:type="spellEnd"/>
      <w:r w:rsidRPr="00FB06E5">
        <w:t>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rPr>
          <w:rStyle w:val="a3"/>
        </w:rPr>
        <w:t>-</w:t>
      </w:r>
      <w:r w:rsidRPr="00FB06E5">
        <w:t>Повторение слогов с разными гласными и согласными звуками: па-то-</w:t>
      </w:r>
      <w:proofErr w:type="spellStart"/>
      <w:r w:rsidRPr="00FB06E5">
        <w:t>пу</w:t>
      </w:r>
      <w:proofErr w:type="spellEnd"/>
      <w:r w:rsidRPr="00FB06E5">
        <w:t>-</w:t>
      </w:r>
      <w:proofErr w:type="spellStart"/>
      <w:r w:rsidRPr="00FB06E5">
        <w:t>ти</w:t>
      </w:r>
      <w:proofErr w:type="spellEnd"/>
      <w:r w:rsidRPr="00FB06E5">
        <w:t xml:space="preserve">; </w:t>
      </w:r>
      <w:proofErr w:type="gramStart"/>
      <w:r w:rsidRPr="00FB06E5">
        <w:t>ту-по</w:t>
      </w:r>
      <w:proofErr w:type="gramEnd"/>
      <w:r w:rsidRPr="00FB06E5">
        <w:t xml:space="preserve"> – пи-па; и др.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rPr>
          <w:rStyle w:val="a3"/>
        </w:rPr>
        <w:t>-</w:t>
      </w:r>
      <w:r w:rsidRPr="00FB06E5">
        <w:t xml:space="preserve">Произнесение слогов в звукоподражаниях: музыкальным инструментам (барабан – там-там-там; идут часы – тик </w:t>
      </w:r>
      <w:proofErr w:type="gramStart"/>
      <w:r w:rsidRPr="00FB06E5">
        <w:t>–т</w:t>
      </w:r>
      <w:proofErr w:type="gramEnd"/>
      <w:r w:rsidRPr="00FB06E5">
        <w:t>ак; и др.), животным (кошка – мяу-мяу), явлениям природы (капает водичка: кап-кап-кап), людям (укусила оса: ой-ой-ой).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rPr>
          <w:rStyle w:val="a3"/>
        </w:rPr>
        <w:t>-«Часики».</w:t>
      </w:r>
      <w:r w:rsidRPr="00FB06E5">
        <w:t>  Стоя, ноги слегка расставить, руки опустить. Размахивая прямыми руками вперед-назад, произносит: тик-так.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rPr>
          <w:rStyle w:val="a3"/>
        </w:rPr>
        <w:t>-«Дровосек».</w:t>
      </w:r>
      <w:r w:rsidRPr="00FB06E5">
        <w:rPr>
          <w:rStyle w:val="a3"/>
        </w:rPr>
        <w:t xml:space="preserve"> </w:t>
      </w:r>
      <w:r w:rsidRPr="00FB06E5">
        <w:t>Ноги на ширине плеч, руки вдоль туловища. Поднять сцепленные руки вверх – вдох, опустить вниз-выдох с произнесением слова ух-х-х.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  <w:r w:rsidRPr="00FB06E5">
        <w:t xml:space="preserve">Постоянство и систематичность – необходимое условие при постановке и развитие речевого дыхания. </w:t>
      </w:r>
    </w:p>
    <w:p w:rsidR="00FB06E5" w:rsidRPr="00FB06E5" w:rsidRDefault="00FB06E5" w:rsidP="00FB06E5">
      <w:pPr>
        <w:pStyle w:val="a4"/>
        <w:spacing w:before="0" w:beforeAutospacing="0" w:after="0" w:afterAutospacing="0"/>
      </w:pPr>
    </w:p>
    <w:p w:rsidR="00FB06E5" w:rsidRPr="00FB06E5" w:rsidRDefault="00FB06E5" w:rsidP="00FB06E5">
      <w:pPr>
        <w:pStyle w:val="a4"/>
        <w:spacing w:before="0" w:beforeAutospacing="0" w:after="0" w:afterAutospacing="0"/>
        <w:rPr>
          <w:b/>
          <w:i/>
        </w:rPr>
      </w:pPr>
      <w:r w:rsidRPr="00FB06E5">
        <w:rPr>
          <w:b/>
          <w:i/>
        </w:rPr>
        <w:t>Дыхательная гимнастика укрепит здоровье ребенка и поможет справиться с нарушениями в речевом развитии.</w:t>
      </w:r>
    </w:p>
    <w:p w:rsidR="00FB06E5" w:rsidRDefault="00FB06E5" w:rsidP="00FB06E5">
      <w:pPr>
        <w:pStyle w:val="a4"/>
        <w:spacing w:before="0" w:beforeAutospacing="0" w:after="0" w:afterAutospacing="0"/>
        <w:rPr>
          <w:b/>
          <w:i/>
        </w:rPr>
      </w:pPr>
      <w:r w:rsidRPr="00FB06E5">
        <w:rPr>
          <w:b/>
          <w:i/>
        </w:rPr>
        <w:t> </w:t>
      </w:r>
    </w:p>
    <w:p w:rsidR="00E14C24" w:rsidRPr="00FB06E5" w:rsidRDefault="00E14C24" w:rsidP="00FB06E5">
      <w:pPr>
        <w:pStyle w:val="a4"/>
        <w:spacing w:before="0" w:beforeAutospacing="0" w:after="0" w:afterAutospacing="0"/>
        <w:rPr>
          <w:b/>
          <w:i/>
        </w:rPr>
      </w:pPr>
    </w:p>
    <w:p w:rsidR="00FB06E5" w:rsidRPr="00FB06E5" w:rsidRDefault="00E14C24" w:rsidP="00FB06E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  <w:i/>
          <w:noProof/>
        </w:rPr>
        <w:drawing>
          <wp:anchor distT="0" distB="0" distL="114300" distR="114300" simplePos="0" relativeHeight="251658240" behindDoc="1" locked="0" layoutInCell="1" allowOverlap="1" wp14:anchorId="524890B9" wp14:editId="44E4FC99">
            <wp:simplePos x="0" y="0"/>
            <wp:positionH relativeFrom="column">
              <wp:posOffset>1891665</wp:posOffset>
            </wp:positionH>
            <wp:positionV relativeFrom="paragraph">
              <wp:posOffset>87630</wp:posOffset>
            </wp:positionV>
            <wp:extent cx="3790950" cy="2842712"/>
            <wp:effectExtent l="0" t="0" r="0" b="0"/>
            <wp:wrapNone/>
            <wp:docPr id="1" name="Рисунок 1" descr="C:\Users\лого1\Desktop\IMG_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ого1\Desktop\IMG_01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84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06E5" w:rsidRPr="00FB0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E5"/>
    <w:rsid w:val="003C0F9B"/>
    <w:rsid w:val="00E14C24"/>
    <w:rsid w:val="00FB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06E5"/>
    <w:rPr>
      <w:b/>
      <w:bCs/>
    </w:rPr>
  </w:style>
  <w:style w:type="paragraph" w:styleId="a4">
    <w:name w:val="Normal (Web)"/>
    <w:basedOn w:val="a"/>
    <w:uiPriority w:val="99"/>
    <w:semiHidden/>
    <w:unhideWhenUsed/>
    <w:rsid w:val="00FB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B06E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1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06E5"/>
    <w:rPr>
      <w:b/>
      <w:bCs/>
    </w:rPr>
  </w:style>
  <w:style w:type="paragraph" w:styleId="a4">
    <w:name w:val="Normal (Web)"/>
    <w:basedOn w:val="a"/>
    <w:uiPriority w:val="99"/>
    <w:semiHidden/>
    <w:unhideWhenUsed/>
    <w:rsid w:val="00FB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B06E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1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1660</Words>
  <Characters>9468</Characters>
  <Application>Microsoft Office Word</Application>
  <DocSecurity>0</DocSecurity>
  <Lines>78</Lines>
  <Paragraphs>22</Paragraphs>
  <ScaleCrop>false</ScaleCrop>
  <Company>HP</Company>
  <LinksUpToDate>false</LinksUpToDate>
  <CharactersWithSpaces>11106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2018-11-12T04:37:00Z</dcterms:created>
  <dcterms:modified xsi:type="dcterms:W3CDTF">2018-11-12T05:08:00Z</dcterms:modified>
</cp:coreProperties>
</file>